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3771" w14:textId="6AEDF165" w:rsidR="00F06878" w:rsidRDefault="00F06878" w:rsidP="00F06878">
      <w:pPr>
        <w:ind w:left="10773" w:right="-784"/>
      </w:pPr>
      <w:r>
        <w:rPr>
          <w:sz w:val="24"/>
          <w:szCs w:val="24"/>
        </w:rPr>
        <w:t xml:space="preserve">Приложение </w:t>
      </w:r>
    </w:p>
    <w:p w14:paraId="423E9416" w14:textId="77777777" w:rsidR="00F06878" w:rsidRDefault="00F06878" w:rsidP="00F06878">
      <w:pPr>
        <w:ind w:left="10773" w:right="-784"/>
      </w:pPr>
      <w:r>
        <w:rPr>
          <w:sz w:val="24"/>
          <w:szCs w:val="24"/>
        </w:rPr>
        <w:t xml:space="preserve">к постановлению Городской Управы </w:t>
      </w:r>
    </w:p>
    <w:p w14:paraId="75C3E602" w14:textId="77777777" w:rsidR="00F06878" w:rsidRDefault="00F06878" w:rsidP="00F06878">
      <w:pPr>
        <w:ind w:left="10773" w:right="-784"/>
        <w:rPr>
          <w:sz w:val="24"/>
          <w:szCs w:val="24"/>
        </w:rPr>
      </w:pPr>
      <w:r>
        <w:rPr>
          <w:sz w:val="24"/>
          <w:szCs w:val="24"/>
        </w:rPr>
        <w:t>города Калуги</w:t>
      </w:r>
    </w:p>
    <w:p w14:paraId="775BC8A5" w14:textId="1F3E4C06" w:rsidR="00F06878" w:rsidRDefault="00F06878" w:rsidP="00F0687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от</w:t>
      </w:r>
      <w:r w:rsidR="005C5B03">
        <w:rPr>
          <w:sz w:val="24"/>
          <w:szCs w:val="24"/>
          <w:u w:val="single"/>
        </w:rPr>
        <w:t>19.09.2022</w:t>
      </w:r>
      <w:r>
        <w:rPr>
          <w:sz w:val="24"/>
          <w:szCs w:val="24"/>
        </w:rPr>
        <w:t xml:space="preserve"> № </w:t>
      </w:r>
      <w:r w:rsidR="005C5B03">
        <w:rPr>
          <w:sz w:val="24"/>
          <w:szCs w:val="24"/>
          <w:u w:val="single"/>
        </w:rPr>
        <w:t>346-п</w:t>
      </w:r>
    </w:p>
    <w:p w14:paraId="172D4DC4" w14:textId="77777777" w:rsidR="00F06878" w:rsidRDefault="00F06878" w:rsidP="00F06878">
      <w:pPr>
        <w:ind w:left="10773" w:right="-784"/>
      </w:pPr>
    </w:p>
    <w:p w14:paraId="400D1A5D" w14:textId="77777777" w:rsidR="00F06878" w:rsidRDefault="00F06878" w:rsidP="00F06878">
      <w:pPr>
        <w:pStyle w:val="ConsPlusNormal"/>
        <w:jc w:val="center"/>
        <w:rPr>
          <w:szCs w:val="24"/>
        </w:rPr>
      </w:pPr>
    </w:p>
    <w:p w14:paraId="51B94A89" w14:textId="77777777" w:rsidR="00F06878" w:rsidRDefault="00F06878" w:rsidP="00F06878">
      <w:pPr>
        <w:jc w:val="center"/>
        <w:rPr>
          <w:sz w:val="24"/>
          <w:szCs w:val="24"/>
        </w:rPr>
      </w:pPr>
      <w:r w:rsidRPr="00D14FDC">
        <w:rPr>
          <w:sz w:val="24"/>
          <w:szCs w:val="24"/>
        </w:rPr>
        <w:t>5. Ресурсное обеспечение реализации муниципальной программы муниципального образования «Город Калуга»</w:t>
      </w:r>
    </w:p>
    <w:p w14:paraId="4C6D4110" w14:textId="77777777" w:rsidR="00F06878" w:rsidRDefault="00F06878" w:rsidP="00F06878">
      <w:pPr>
        <w:jc w:val="center"/>
        <w:rPr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378"/>
        <w:gridCol w:w="2180"/>
        <w:gridCol w:w="1641"/>
        <w:gridCol w:w="1194"/>
        <w:gridCol w:w="1275"/>
        <w:gridCol w:w="1276"/>
        <w:gridCol w:w="1134"/>
        <w:gridCol w:w="1134"/>
        <w:gridCol w:w="1134"/>
        <w:gridCol w:w="1276"/>
      </w:tblGrid>
      <w:tr w:rsidR="00F06878" w14:paraId="00B7DD3C" w14:textId="77777777" w:rsidTr="00F06878">
        <w:tc>
          <w:tcPr>
            <w:tcW w:w="512" w:type="dxa"/>
            <w:vMerge w:val="restart"/>
            <w:shd w:val="clear" w:color="auto" w:fill="auto"/>
            <w:vAlign w:val="center"/>
          </w:tcPr>
          <w:p w14:paraId="1665CDBE" w14:textId="77777777" w:rsidR="00F06878" w:rsidRPr="00D14FDC" w:rsidRDefault="00F06878" w:rsidP="00F06878">
            <w:pPr>
              <w:jc w:val="center"/>
            </w:pPr>
            <w:r w:rsidRPr="00D14FDC">
              <w:t>№ п/п</w:t>
            </w:r>
          </w:p>
        </w:tc>
        <w:tc>
          <w:tcPr>
            <w:tcW w:w="2378" w:type="dxa"/>
            <w:vMerge w:val="restart"/>
            <w:shd w:val="clear" w:color="auto" w:fill="auto"/>
            <w:vAlign w:val="center"/>
          </w:tcPr>
          <w:p w14:paraId="5A92BE13" w14:textId="77777777" w:rsidR="00F06878" w:rsidRDefault="00F06878" w:rsidP="00F06878">
            <w:pPr>
              <w:jc w:val="center"/>
            </w:pPr>
            <w:r w:rsidRPr="00D14FDC">
              <w:t>Наименование подпрограммы, ведомственной целевой программы, прочего мероприятия (основного мероприятия)</w:t>
            </w:r>
          </w:p>
        </w:tc>
        <w:tc>
          <w:tcPr>
            <w:tcW w:w="2180" w:type="dxa"/>
            <w:vMerge w:val="restart"/>
            <w:shd w:val="clear" w:color="auto" w:fill="auto"/>
            <w:vAlign w:val="center"/>
          </w:tcPr>
          <w:p w14:paraId="4A92C6C1" w14:textId="77777777" w:rsidR="00F06878" w:rsidRDefault="00F06878" w:rsidP="00F06878">
            <w:pPr>
              <w:jc w:val="center"/>
            </w:pPr>
            <w:r w:rsidRPr="00D14FDC">
              <w:t>Наименование главного распорядителя средств бюджета муниципального образования «Город Калуга»</w:t>
            </w:r>
          </w:p>
          <w:p w14:paraId="7BDFAA82" w14:textId="77777777" w:rsidR="00F06878" w:rsidRPr="00A5234A" w:rsidRDefault="00F06878" w:rsidP="00F06878">
            <w:pPr>
              <w:jc w:val="center"/>
            </w:pPr>
          </w:p>
        </w:tc>
        <w:tc>
          <w:tcPr>
            <w:tcW w:w="10064" w:type="dxa"/>
            <w:gridSpan w:val="8"/>
            <w:shd w:val="clear" w:color="auto" w:fill="auto"/>
            <w:vAlign w:val="center"/>
          </w:tcPr>
          <w:p w14:paraId="4E9D399B" w14:textId="77777777" w:rsidR="00F06878" w:rsidRDefault="00F06878" w:rsidP="00F06878">
            <w:pPr>
              <w:ind w:right="-123"/>
              <w:jc w:val="center"/>
            </w:pPr>
            <w:r w:rsidRPr="00D14FDC">
              <w:t>Объемы финансирования (</w:t>
            </w:r>
            <w:proofErr w:type="spellStart"/>
            <w:r w:rsidRPr="00D14FDC">
              <w:t>тыс.руб</w:t>
            </w:r>
            <w:proofErr w:type="spellEnd"/>
            <w:r w:rsidRPr="00D14FDC">
              <w:t>.)</w:t>
            </w:r>
          </w:p>
        </w:tc>
      </w:tr>
      <w:tr w:rsidR="00F06878" w14:paraId="1853DBC7" w14:textId="77777777" w:rsidTr="00F06878">
        <w:tc>
          <w:tcPr>
            <w:tcW w:w="512" w:type="dxa"/>
            <w:vMerge/>
            <w:shd w:val="clear" w:color="auto" w:fill="auto"/>
            <w:vAlign w:val="center"/>
          </w:tcPr>
          <w:p w14:paraId="28AEE5D2" w14:textId="77777777" w:rsidR="00F06878" w:rsidRDefault="00F06878" w:rsidP="00F06878">
            <w:pPr>
              <w:jc w:val="center"/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58B36468" w14:textId="77777777" w:rsidR="00F06878" w:rsidRDefault="00F06878" w:rsidP="00F06878">
            <w:pPr>
              <w:jc w:val="center"/>
            </w:pPr>
          </w:p>
        </w:tc>
        <w:tc>
          <w:tcPr>
            <w:tcW w:w="2180" w:type="dxa"/>
            <w:vMerge/>
            <w:shd w:val="clear" w:color="auto" w:fill="auto"/>
            <w:vAlign w:val="center"/>
          </w:tcPr>
          <w:p w14:paraId="751FDB2F" w14:textId="77777777" w:rsidR="00F06878" w:rsidRDefault="00F06878" w:rsidP="00F06878">
            <w:pPr>
              <w:jc w:val="center"/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622883B9" w14:textId="77777777" w:rsidR="00F06878" w:rsidRDefault="00F06878" w:rsidP="00F06878">
            <w:pPr>
              <w:jc w:val="center"/>
            </w:pPr>
            <w:r w:rsidRPr="00D14FDC">
              <w:t>Источники финансирования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7522E8B" w14:textId="77777777" w:rsidR="00F06878" w:rsidRDefault="00F06878" w:rsidP="00F06878">
            <w:pPr>
              <w:jc w:val="center"/>
            </w:pPr>
            <w:r w:rsidRPr="00D14FDC"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D05846" w14:textId="65356BA5" w:rsidR="00F06878" w:rsidRPr="002B5967" w:rsidRDefault="00F06878" w:rsidP="00F06878">
            <w:pPr>
              <w:jc w:val="center"/>
            </w:pPr>
            <w:r w:rsidRPr="002B5967">
              <w:t>2020</w:t>
            </w:r>
            <w: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73DBC" w14:textId="4BA70711" w:rsidR="00F06878" w:rsidRPr="00DD184E" w:rsidRDefault="00F06878" w:rsidP="00F06878">
            <w:pPr>
              <w:jc w:val="center"/>
            </w:pPr>
            <w:r w:rsidRPr="00DD184E">
              <w:t>2021</w:t>
            </w:r>
            <w: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683A00" w14:textId="3F4857C1" w:rsidR="00F06878" w:rsidRPr="00DD184E" w:rsidRDefault="00F06878" w:rsidP="00F06878">
            <w:pPr>
              <w:jc w:val="center"/>
            </w:pPr>
            <w:r w:rsidRPr="00DD184E">
              <w:t>2022</w:t>
            </w:r>
            <w: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5F0A2" w14:textId="7164F112" w:rsidR="00F06878" w:rsidRDefault="00F06878" w:rsidP="00F06878">
            <w:pPr>
              <w:jc w:val="center"/>
            </w:pPr>
            <w:r w:rsidRPr="00D14FDC">
              <w:t>2023</w:t>
            </w:r>
            <w: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D6080" w14:textId="5B482D1D" w:rsidR="00F06878" w:rsidRDefault="00F06878" w:rsidP="00F06878">
            <w:pPr>
              <w:jc w:val="center"/>
            </w:pPr>
            <w:r w:rsidRPr="00D14FDC">
              <w:t>2024</w:t>
            </w:r>
            <w: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BECB0" w14:textId="7FFC2C9B" w:rsidR="00F06878" w:rsidRDefault="00F06878" w:rsidP="00F06878">
            <w:pPr>
              <w:ind w:right="-153"/>
              <w:jc w:val="center"/>
            </w:pPr>
            <w:r w:rsidRPr="00D14FDC">
              <w:t>2025</w:t>
            </w:r>
            <w:r>
              <w:t xml:space="preserve"> г.</w:t>
            </w:r>
          </w:p>
        </w:tc>
      </w:tr>
      <w:tr w:rsidR="00F06878" w14:paraId="2161E7BD" w14:textId="77777777" w:rsidTr="00F06878">
        <w:tc>
          <w:tcPr>
            <w:tcW w:w="512" w:type="dxa"/>
            <w:shd w:val="clear" w:color="auto" w:fill="auto"/>
            <w:vAlign w:val="center"/>
          </w:tcPr>
          <w:p w14:paraId="642331D7" w14:textId="77777777" w:rsidR="00F06878" w:rsidRDefault="00F06878" w:rsidP="00F06878">
            <w:pPr>
              <w:jc w:val="center"/>
            </w:pPr>
            <w:r>
              <w:t>1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353BE910" w14:textId="77777777" w:rsidR="00F06878" w:rsidRDefault="00F06878" w:rsidP="00F06878">
            <w:pPr>
              <w:jc w:val="center"/>
            </w:pPr>
            <w:r>
              <w:t>2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5668CA20" w14:textId="77777777" w:rsidR="00F06878" w:rsidRDefault="00F06878" w:rsidP="00F06878">
            <w:pPr>
              <w:jc w:val="center"/>
            </w:pPr>
            <w:r>
              <w:t>3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D1F1A20" w14:textId="77777777" w:rsidR="00F06878" w:rsidRDefault="00F06878" w:rsidP="00F06878">
            <w:pPr>
              <w:jc w:val="center"/>
            </w:pPr>
            <w:r>
              <w:t>4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D39F1B2" w14:textId="77777777" w:rsidR="00F06878" w:rsidRDefault="00F06878" w:rsidP="00F06878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FA4315" w14:textId="77777777" w:rsidR="00F06878" w:rsidRPr="002B5967" w:rsidRDefault="00F06878" w:rsidP="00F06878">
            <w:pPr>
              <w:jc w:val="center"/>
            </w:pPr>
            <w:r w:rsidRPr="002B5967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C5B90" w14:textId="77777777" w:rsidR="00F06878" w:rsidRPr="00DD184E" w:rsidRDefault="00F06878" w:rsidP="00F06878">
            <w:pPr>
              <w:jc w:val="center"/>
            </w:pPr>
            <w:r w:rsidRPr="00DD184E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18279" w14:textId="77777777" w:rsidR="00F06878" w:rsidRPr="00DD184E" w:rsidRDefault="00F06878" w:rsidP="00F06878">
            <w:pPr>
              <w:jc w:val="center"/>
            </w:pPr>
            <w:r w:rsidRPr="00DD184E"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7729A8" w14:textId="77777777" w:rsidR="00F06878" w:rsidRDefault="00F06878" w:rsidP="00F06878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85F9BC" w14:textId="77777777" w:rsidR="00F06878" w:rsidRDefault="00F06878" w:rsidP="00F06878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A63C2" w14:textId="77777777" w:rsidR="00F06878" w:rsidRDefault="00F06878" w:rsidP="00F06878">
            <w:pPr>
              <w:jc w:val="center"/>
            </w:pPr>
            <w:r>
              <w:t>11</w:t>
            </w:r>
          </w:p>
        </w:tc>
      </w:tr>
      <w:tr w:rsidR="00F06878" w:rsidRPr="003555DA" w14:paraId="692C3C05" w14:textId="77777777" w:rsidTr="00F06878">
        <w:tc>
          <w:tcPr>
            <w:tcW w:w="15134" w:type="dxa"/>
            <w:gridSpan w:val="11"/>
            <w:shd w:val="clear" w:color="auto" w:fill="auto"/>
            <w:vAlign w:val="center"/>
          </w:tcPr>
          <w:p w14:paraId="44040478" w14:textId="77777777" w:rsidR="00F06878" w:rsidRPr="00911C7E" w:rsidRDefault="00F06878" w:rsidP="00F06878">
            <w:pPr>
              <w:jc w:val="center"/>
            </w:pPr>
            <w:r w:rsidRPr="00911C7E">
              <w:t>Мероприятия по проектированию, строительству, модернизации и ремонту объектов коммунальной инфраструктуры с применением энергосберегающих оборудования и технологий, внедрению энергосберегающих технологий и закупке оборудования в сфере жилищно-коммунального хозяйства</w:t>
            </w:r>
          </w:p>
        </w:tc>
      </w:tr>
      <w:tr w:rsidR="00F06878" w:rsidRPr="003555DA" w14:paraId="7BBFF756" w14:textId="77777777" w:rsidTr="00F06878">
        <w:tc>
          <w:tcPr>
            <w:tcW w:w="512" w:type="dxa"/>
            <w:vMerge w:val="restart"/>
            <w:shd w:val="clear" w:color="auto" w:fill="auto"/>
            <w:vAlign w:val="center"/>
          </w:tcPr>
          <w:p w14:paraId="61077025" w14:textId="77777777" w:rsidR="00F06878" w:rsidRPr="003555DA" w:rsidRDefault="00F06878" w:rsidP="00F06878">
            <w:pPr>
              <w:jc w:val="center"/>
            </w:pPr>
            <w:r w:rsidRPr="003555DA">
              <w:t>1</w:t>
            </w:r>
          </w:p>
        </w:tc>
        <w:tc>
          <w:tcPr>
            <w:tcW w:w="2378" w:type="dxa"/>
            <w:vMerge w:val="restart"/>
            <w:shd w:val="clear" w:color="auto" w:fill="auto"/>
            <w:vAlign w:val="center"/>
          </w:tcPr>
          <w:p w14:paraId="75661D98" w14:textId="77777777" w:rsidR="00F06878" w:rsidRPr="003555DA" w:rsidRDefault="00F06878" w:rsidP="00F06878">
            <w:r w:rsidRPr="003555DA">
              <w:t>Строительство, техническое перевооружение, модернизация и ремонт отопительных котельных с применением энергосберегающих оборудования и технологий</w:t>
            </w:r>
          </w:p>
        </w:tc>
        <w:tc>
          <w:tcPr>
            <w:tcW w:w="2180" w:type="dxa"/>
            <w:vMerge w:val="restart"/>
            <w:shd w:val="clear" w:color="auto" w:fill="auto"/>
            <w:vAlign w:val="center"/>
          </w:tcPr>
          <w:p w14:paraId="698A4E79" w14:textId="77777777" w:rsidR="00F06878" w:rsidRDefault="00F06878" w:rsidP="00F06878">
            <w:r w:rsidRPr="003555DA">
              <w:t>Управление жилищно-коммунального хозяйства города Калуг</w:t>
            </w:r>
            <w:r>
              <w:t>и</w:t>
            </w:r>
          </w:p>
          <w:p w14:paraId="79F15457" w14:textId="77777777" w:rsidR="00F06878" w:rsidRPr="003555DA" w:rsidRDefault="00F06878" w:rsidP="00F06878"/>
        </w:tc>
        <w:tc>
          <w:tcPr>
            <w:tcW w:w="1641" w:type="dxa"/>
            <w:shd w:val="clear" w:color="auto" w:fill="auto"/>
            <w:vAlign w:val="center"/>
          </w:tcPr>
          <w:p w14:paraId="3A3D8C63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63F7254" w14:textId="77777777" w:rsidR="00F06878" w:rsidRPr="00911C7E" w:rsidRDefault="00F06878" w:rsidP="00F06878">
            <w:pPr>
              <w:jc w:val="center"/>
            </w:pPr>
            <w:r w:rsidRPr="00911C7E">
              <w:t>35608,</w:t>
            </w:r>
            <w: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11DB7B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DC4CA" w14:textId="77777777" w:rsidR="00F06878" w:rsidRPr="00911C7E" w:rsidRDefault="00F06878" w:rsidP="00F06878">
            <w:pPr>
              <w:jc w:val="center"/>
            </w:pPr>
            <w:r w:rsidRPr="00911C7E">
              <w:t>6933,8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1361AE" w14:textId="77777777" w:rsidR="00F06878" w:rsidRPr="00911C7E" w:rsidRDefault="00F06878" w:rsidP="00F06878">
            <w:pPr>
              <w:jc w:val="center"/>
            </w:pPr>
            <w:r>
              <w:t>9558,1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974A6C" w14:textId="77777777" w:rsidR="00F06878" w:rsidRPr="00911C7E" w:rsidRDefault="00F06878" w:rsidP="00F06878">
            <w:pPr>
              <w:jc w:val="center"/>
            </w:pPr>
            <w:r>
              <w:t>9558,1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0ECE99" w14:textId="77777777" w:rsidR="00F06878" w:rsidRPr="00911C7E" w:rsidRDefault="00F06878" w:rsidP="00F06878">
            <w:pPr>
              <w:jc w:val="center"/>
            </w:pPr>
            <w:r>
              <w:t>9558,1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18BAB8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4E056283" w14:textId="77777777" w:rsidTr="00F06878">
        <w:trPr>
          <w:trHeight w:val="610"/>
        </w:trPr>
        <w:tc>
          <w:tcPr>
            <w:tcW w:w="512" w:type="dxa"/>
            <w:vMerge/>
            <w:shd w:val="clear" w:color="auto" w:fill="auto"/>
            <w:vAlign w:val="center"/>
          </w:tcPr>
          <w:p w14:paraId="0E809DEC" w14:textId="77777777" w:rsidR="00F06878" w:rsidRPr="003555DA" w:rsidRDefault="00F06878" w:rsidP="00F06878">
            <w:pPr>
              <w:jc w:val="center"/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77372DFD" w14:textId="77777777" w:rsidR="00F06878" w:rsidRPr="003555DA" w:rsidRDefault="00F06878" w:rsidP="00F06878"/>
        </w:tc>
        <w:tc>
          <w:tcPr>
            <w:tcW w:w="2180" w:type="dxa"/>
            <w:vMerge/>
            <w:shd w:val="clear" w:color="auto" w:fill="auto"/>
            <w:vAlign w:val="center"/>
          </w:tcPr>
          <w:p w14:paraId="1AEC3926" w14:textId="77777777" w:rsidR="00F06878" w:rsidRPr="003555DA" w:rsidRDefault="00F06878" w:rsidP="00F06878"/>
        </w:tc>
        <w:tc>
          <w:tcPr>
            <w:tcW w:w="1641" w:type="dxa"/>
            <w:shd w:val="clear" w:color="auto" w:fill="auto"/>
            <w:vAlign w:val="center"/>
          </w:tcPr>
          <w:p w14:paraId="7359328E" w14:textId="77777777" w:rsidR="00F06878" w:rsidRPr="003555DA" w:rsidRDefault="00F06878" w:rsidP="00F06878">
            <w:r w:rsidRPr="003555DA">
              <w:t>Средства областного бюджета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FF563ED" w14:textId="77777777" w:rsidR="00F06878" w:rsidRPr="00911C7E" w:rsidRDefault="00F06878" w:rsidP="00F06878">
            <w:pPr>
              <w:jc w:val="center"/>
            </w:pPr>
            <w:r w:rsidRPr="00911C7E">
              <w:t>3568</w:t>
            </w:r>
            <w:r>
              <w:t>0</w:t>
            </w:r>
            <w:r w:rsidRPr="00911C7E">
              <w:t>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075C21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64071" w14:textId="77777777" w:rsidR="00F06878" w:rsidRPr="00911C7E" w:rsidRDefault="00F06878" w:rsidP="00F06878">
            <w:pPr>
              <w:jc w:val="center"/>
            </w:pPr>
            <w:r w:rsidRPr="00911C7E">
              <w:t>7006,2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322D1" w14:textId="77777777" w:rsidR="00F06878" w:rsidRPr="00911C7E" w:rsidRDefault="00F06878" w:rsidP="00F06878">
            <w:pPr>
              <w:jc w:val="center"/>
            </w:pPr>
            <w:r w:rsidRPr="00911C7E">
              <w:t>9558,2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B77C0" w14:textId="77777777" w:rsidR="00F06878" w:rsidRPr="00911C7E" w:rsidRDefault="00F06878" w:rsidP="00F06878">
            <w:pPr>
              <w:jc w:val="center"/>
            </w:pPr>
            <w:r w:rsidRPr="00911C7E">
              <w:t>9558,2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DFA0F" w14:textId="77777777" w:rsidR="00F06878" w:rsidRPr="00911C7E" w:rsidRDefault="00F06878" w:rsidP="00F06878">
            <w:pPr>
              <w:jc w:val="center"/>
            </w:pPr>
            <w:r w:rsidRPr="00911C7E">
              <w:t>9558,2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FEEE37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0AD19621" w14:textId="77777777" w:rsidTr="00F06878">
        <w:trPr>
          <w:trHeight w:val="610"/>
        </w:trPr>
        <w:tc>
          <w:tcPr>
            <w:tcW w:w="512" w:type="dxa"/>
            <w:vMerge/>
            <w:shd w:val="clear" w:color="auto" w:fill="auto"/>
            <w:vAlign w:val="center"/>
          </w:tcPr>
          <w:p w14:paraId="3FA10DB6" w14:textId="77777777" w:rsidR="00F06878" w:rsidRPr="003555DA" w:rsidRDefault="00F06878" w:rsidP="00F06878">
            <w:pPr>
              <w:jc w:val="center"/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2097DBF5" w14:textId="77777777" w:rsidR="00F06878" w:rsidRPr="003555DA" w:rsidRDefault="00F06878" w:rsidP="00F06878"/>
        </w:tc>
        <w:tc>
          <w:tcPr>
            <w:tcW w:w="2180" w:type="dxa"/>
            <w:shd w:val="clear" w:color="auto" w:fill="auto"/>
            <w:vAlign w:val="center"/>
          </w:tcPr>
          <w:p w14:paraId="7CDDFB80" w14:textId="77777777" w:rsidR="00F06878" w:rsidRPr="003555DA" w:rsidRDefault="00F06878" w:rsidP="00F06878">
            <w:r w:rsidRPr="003555DA"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B0651DD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C7F6892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DB886C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D79E9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AE86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820AD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68AA9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243D9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2C5B4DF3" w14:textId="77777777" w:rsidTr="00F06878">
        <w:tc>
          <w:tcPr>
            <w:tcW w:w="512" w:type="dxa"/>
            <w:vMerge w:val="restart"/>
            <w:shd w:val="clear" w:color="auto" w:fill="auto"/>
            <w:vAlign w:val="center"/>
          </w:tcPr>
          <w:p w14:paraId="25792F9B" w14:textId="77777777" w:rsidR="00F06878" w:rsidRPr="003555DA" w:rsidRDefault="00F06878" w:rsidP="00F06878">
            <w:pPr>
              <w:jc w:val="center"/>
            </w:pPr>
            <w:r w:rsidRPr="003555DA">
              <w:t>2</w:t>
            </w:r>
          </w:p>
        </w:tc>
        <w:tc>
          <w:tcPr>
            <w:tcW w:w="2378" w:type="dxa"/>
            <w:vMerge w:val="restart"/>
            <w:shd w:val="clear" w:color="auto" w:fill="auto"/>
            <w:vAlign w:val="center"/>
          </w:tcPr>
          <w:p w14:paraId="352408F4" w14:textId="77777777" w:rsidR="00F06878" w:rsidRPr="003555DA" w:rsidRDefault="00F06878" w:rsidP="00F06878">
            <w:r w:rsidRPr="003555DA">
              <w:t>Реконструкция, теплоизоляция и ремонт тепловых сетей с применением современных технологий и материалов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42784298" w14:textId="77777777" w:rsidR="00F06878" w:rsidRPr="003555DA" w:rsidRDefault="00F06878" w:rsidP="00F06878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A9FA5C6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9A76DA0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58505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CC7E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3D3CB7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EE58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7B2CC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rPr>
                <w:lang w:val="en-US"/>
              </w:rPr>
              <w:t>0</w:t>
            </w:r>
            <w:r w:rsidRPr="00911C7E">
              <w:t>,</w:t>
            </w:r>
            <w:r w:rsidRPr="00911C7E">
              <w:rPr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31EA4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12BF5D7D" w14:textId="77777777" w:rsidTr="00F06878">
        <w:trPr>
          <w:trHeight w:val="455"/>
        </w:trPr>
        <w:tc>
          <w:tcPr>
            <w:tcW w:w="512" w:type="dxa"/>
            <w:vMerge/>
            <w:shd w:val="clear" w:color="auto" w:fill="auto"/>
            <w:vAlign w:val="center"/>
          </w:tcPr>
          <w:p w14:paraId="45CA2AFC" w14:textId="77777777" w:rsidR="00F06878" w:rsidRPr="003555DA" w:rsidRDefault="00F06878" w:rsidP="00F06878">
            <w:pPr>
              <w:jc w:val="center"/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77DFD8DD" w14:textId="77777777" w:rsidR="00F06878" w:rsidRPr="003555DA" w:rsidRDefault="00F06878" w:rsidP="00F06878"/>
        </w:tc>
        <w:tc>
          <w:tcPr>
            <w:tcW w:w="2180" w:type="dxa"/>
            <w:shd w:val="clear" w:color="auto" w:fill="auto"/>
            <w:vAlign w:val="center"/>
          </w:tcPr>
          <w:p w14:paraId="618F95E3" w14:textId="77777777" w:rsidR="00F06878" w:rsidRPr="003555DA" w:rsidRDefault="00F06878" w:rsidP="00F06878">
            <w:r w:rsidRPr="003555DA"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C760C31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7BE8EC4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77BC50" w14:textId="0848238F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800B00" w14:textId="5288D221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32D2D8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CF8C20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F7195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F51F51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5D2B5851" w14:textId="77777777" w:rsidTr="00F06878">
        <w:tc>
          <w:tcPr>
            <w:tcW w:w="512" w:type="dxa"/>
            <w:shd w:val="clear" w:color="auto" w:fill="auto"/>
            <w:vAlign w:val="center"/>
          </w:tcPr>
          <w:p w14:paraId="52725003" w14:textId="77777777" w:rsidR="00F06878" w:rsidRPr="003555DA" w:rsidRDefault="00F06878" w:rsidP="00F06878">
            <w:pPr>
              <w:jc w:val="center"/>
            </w:pPr>
            <w:r w:rsidRPr="003555DA">
              <w:lastRenderedPageBreak/>
              <w:t>3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0674677F" w14:textId="77777777" w:rsidR="00F06878" w:rsidRPr="003555DA" w:rsidRDefault="00F06878" w:rsidP="00F06878">
            <w:r w:rsidRPr="003555DA">
              <w:t>Внедрение энергосберегающих технологий и закупка оборудования в сфере жилищно-коммунального хозяйства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3AB335E6" w14:textId="77777777" w:rsidR="00F06878" w:rsidRPr="003555DA" w:rsidRDefault="00F06878" w:rsidP="00F06878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8278C54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03F28D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0E8E08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6B9F2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55145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B7D1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A9799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6A3EB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6F092BB5" w14:textId="77777777" w:rsidTr="00F06878">
        <w:tc>
          <w:tcPr>
            <w:tcW w:w="512" w:type="dxa"/>
            <w:shd w:val="clear" w:color="auto" w:fill="auto"/>
            <w:vAlign w:val="center"/>
          </w:tcPr>
          <w:p w14:paraId="62E8157B" w14:textId="77777777" w:rsidR="00F06878" w:rsidRPr="003555DA" w:rsidRDefault="00F06878" w:rsidP="00F06878">
            <w:pPr>
              <w:jc w:val="center"/>
            </w:pPr>
            <w:r w:rsidRPr="003555DA">
              <w:t>4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7C8D0BC3" w14:textId="77777777" w:rsidR="00F06878" w:rsidRPr="003555DA" w:rsidRDefault="00F06878" w:rsidP="00F06878">
            <w:r w:rsidRPr="003555DA">
              <w:t>Проектирование, строительство и реконструкция объектов коммунальной инфраструктуры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4A093040" w14:textId="77777777" w:rsidR="00F06878" w:rsidRPr="003555DA" w:rsidRDefault="00F06878" w:rsidP="00F06878">
            <w:r w:rsidRPr="003555DA"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D8CDD31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00E87C2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7AC09E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3C4E82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9CA1ED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CCCA1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2F38F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6A232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729BCDFE" w14:textId="77777777" w:rsidTr="00F06878">
        <w:tc>
          <w:tcPr>
            <w:tcW w:w="15134" w:type="dxa"/>
            <w:gridSpan w:val="11"/>
            <w:shd w:val="clear" w:color="auto" w:fill="auto"/>
            <w:vAlign w:val="center"/>
          </w:tcPr>
          <w:p w14:paraId="4DDEACE6" w14:textId="77777777" w:rsidR="00F06878" w:rsidRPr="00911C7E" w:rsidRDefault="00F06878" w:rsidP="00F06878">
            <w:pPr>
              <w:tabs>
                <w:tab w:val="left" w:pos="5955"/>
              </w:tabs>
              <w:jc w:val="center"/>
            </w:pPr>
            <w:r w:rsidRPr="00911C7E">
              <w:t>Оснащение приборами учета используемых энергетических ресурсов в жилищном фонде</w:t>
            </w:r>
          </w:p>
        </w:tc>
      </w:tr>
      <w:tr w:rsidR="00F06878" w:rsidRPr="003555DA" w14:paraId="46B2E6C9" w14:textId="77777777" w:rsidTr="00F06878">
        <w:tc>
          <w:tcPr>
            <w:tcW w:w="512" w:type="dxa"/>
            <w:shd w:val="clear" w:color="auto" w:fill="FFFFFF"/>
            <w:vAlign w:val="center"/>
          </w:tcPr>
          <w:p w14:paraId="5E3A6C54" w14:textId="77777777" w:rsidR="00F06878" w:rsidRPr="003555DA" w:rsidRDefault="00F06878" w:rsidP="00F06878">
            <w:pPr>
              <w:jc w:val="center"/>
            </w:pPr>
            <w:r w:rsidRPr="003555DA">
              <w:t>5</w:t>
            </w:r>
          </w:p>
        </w:tc>
        <w:tc>
          <w:tcPr>
            <w:tcW w:w="2378" w:type="dxa"/>
            <w:shd w:val="clear" w:color="auto" w:fill="FFFFFF"/>
            <w:vAlign w:val="center"/>
          </w:tcPr>
          <w:p w14:paraId="025AB174" w14:textId="77777777" w:rsidR="00F06878" w:rsidRPr="003555DA" w:rsidRDefault="00F06878" w:rsidP="00F06878">
            <w:r w:rsidRPr="003555DA">
              <w:rPr>
                <w:rFonts w:ascii="Times New Roman;serif" w:hAnsi="Times New Roman;serif"/>
              </w:rPr>
              <w:t>Оснащение приборами учета используемых энергетических ресурсов в жилищном фонде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6C5667EF" w14:textId="77777777" w:rsidR="00F06878" w:rsidRPr="003555DA" w:rsidRDefault="00F06878" w:rsidP="00F06878">
            <w:r w:rsidRPr="003555DA">
              <w:t xml:space="preserve">Управление жилищно-коммунального хозяйства города Калуги 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49DE2FE4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6BE0162B" w14:textId="77777777" w:rsidR="00F06878" w:rsidRPr="00911C7E" w:rsidRDefault="00F06878" w:rsidP="00F06878">
            <w:pPr>
              <w:jc w:val="center"/>
            </w:pPr>
            <w:r w:rsidRPr="00911C7E">
              <w:t>2570,8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EBF4F62" w14:textId="77777777" w:rsidR="00F06878" w:rsidRPr="00911C7E" w:rsidRDefault="00F06878" w:rsidP="00F06878">
            <w:pPr>
              <w:jc w:val="center"/>
            </w:pPr>
            <w:r w:rsidRPr="00911C7E">
              <w:t>506,1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551B79" w14:textId="77777777" w:rsidR="00F06878" w:rsidRPr="00911C7E" w:rsidRDefault="00F06878" w:rsidP="00F06878">
            <w:pPr>
              <w:jc w:val="center"/>
            </w:pPr>
            <w:r w:rsidRPr="00911C7E">
              <w:t>279,0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0BC5A0" w14:textId="77777777" w:rsidR="00F06878" w:rsidRPr="00911C7E" w:rsidRDefault="00F06878" w:rsidP="00F06878">
            <w:pPr>
              <w:jc w:val="center"/>
            </w:pPr>
            <w:r w:rsidRPr="00911C7E">
              <w:t>200,0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A96EB5" w14:textId="77777777" w:rsidR="00F06878" w:rsidRPr="00911C7E" w:rsidRDefault="00F06878" w:rsidP="00F06878">
            <w:pPr>
              <w:jc w:val="center"/>
            </w:pPr>
            <w:r w:rsidRPr="00911C7E">
              <w:t>200,0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08D897" w14:textId="77777777" w:rsidR="00F06878" w:rsidRPr="00911C7E" w:rsidRDefault="00F06878" w:rsidP="00F06878">
            <w:pPr>
              <w:jc w:val="center"/>
            </w:pPr>
            <w:r w:rsidRPr="00911C7E">
              <w:t>200,0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769F398" w14:textId="77777777" w:rsidR="00F06878" w:rsidRPr="00911C7E" w:rsidRDefault="00F06878" w:rsidP="00F06878">
            <w:pPr>
              <w:jc w:val="center"/>
            </w:pPr>
            <w:r w:rsidRPr="00911C7E">
              <w:t>1185,7</w:t>
            </w:r>
          </w:p>
        </w:tc>
      </w:tr>
      <w:tr w:rsidR="00F06878" w:rsidRPr="003555DA" w14:paraId="37CD7A4A" w14:textId="77777777" w:rsidTr="00F06878">
        <w:tc>
          <w:tcPr>
            <w:tcW w:w="512" w:type="dxa"/>
            <w:shd w:val="clear" w:color="auto" w:fill="FFFFFF"/>
            <w:vAlign w:val="center"/>
          </w:tcPr>
          <w:p w14:paraId="584C7B52" w14:textId="77777777" w:rsidR="00F06878" w:rsidRPr="003555DA" w:rsidRDefault="00F06878" w:rsidP="00F06878">
            <w:pPr>
              <w:jc w:val="center"/>
            </w:pPr>
            <w:r w:rsidRPr="003555DA">
              <w:t>6</w:t>
            </w:r>
          </w:p>
        </w:tc>
        <w:tc>
          <w:tcPr>
            <w:tcW w:w="2378" w:type="dxa"/>
            <w:shd w:val="clear" w:color="auto" w:fill="FFFFFF"/>
            <w:vAlign w:val="center"/>
          </w:tcPr>
          <w:p w14:paraId="0923CB83" w14:textId="77777777" w:rsidR="00F06878" w:rsidRPr="003555DA" w:rsidRDefault="00F06878" w:rsidP="00F06878">
            <w:r w:rsidRPr="003555DA">
              <w:t>Приобретение и установка коллективного (общедомового) прибора учета энергетического ресурса в многоквартирном доме (соразмерно доле муниципальной собственности)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3D432872" w14:textId="77777777" w:rsidR="00F06878" w:rsidRPr="003555DA" w:rsidRDefault="00F06878" w:rsidP="00F06878">
            <w:r w:rsidRPr="003555DA">
              <w:t xml:space="preserve">Управление жилищно-коммунального хозяйства города Калуги 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54737EAC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6DCF5D7B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7421F1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EAF5BF1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671B4C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8EF7EB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C9CCE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9C5E41F" w14:textId="65F22A22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08AB12DA" w14:textId="77777777" w:rsidTr="00F06878">
        <w:tc>
          <w:tcPr>
            <w:tcW w:w="15134" w:type="dxa"/>
            <w:gridSpan w:val="11"/>
            <w:shd w:val="clear" w:color="auto" w:fill="auto"/>
            <w:vAlign w:val="center"/>
          </w:tcPr>
          <w:p w14:paraId="60D93AA1" w14:textId="77777777" w:rsidR="00F06878" w:rsidRPr="00911C7E" w:rsidRDefault="00F06878" w:rsidP="00F06878">
            <w:pPr>
              <w:jc w:val="center"/>
            </w:pPr>
            <w:r w:rsidRPr="00911C7E">
              <w:t>Модернизация газового оборудования в муниципальном жилом фонде</w:t>
            </w:r>
          </w:p>
        </w:tc>
      </w:tr>
      <w:tr w:rsidR="00F06878" w:rsidRPr="003555DA" w14:paraId="10C24E08" w14:textId="77777777" w:rsidTr="00F06878">
        <w:tc>
          <w:tcPr>
            <w:tcW w:w="512" w:type="dxa"/>
            <w:shd w:val="clear" w:color="auto" w:fill="auto"/>
            <w:vAlign w:val="center"/>
          </w:tcPr>
          <w:p w14:paraId="25FED8F0" w14:textId="77777777" w:rsidR="00F06878" w:rsidRPr="003555DA" w:rsidRDefault="00F06878" w:rsidP="00F06878">
            <w:pPr>
              <w:jc w:val="center"/>
            </w:pPr>
            <w:r w:rsidRPr="003555DA">
              <w:t>7</w:t>
            </w:r>
          </w:p>
        </w:tc>
        <w:tc>
          <w:tcPr>
            <w:tcW w:w="2378" w:type="dxa"/>
            <w:shd w:val="clear" w:color="auto" w:fill="FFFFFF"/>
            <w:vAlign w:val="center"/>
          </w:tcPr>
          <w:p w14:paraId="3CD53B51" w14:textId="77777777" w:rsidR="00F06878" w:rsidRPr="003555DA" w:rsidRDefault="00F06878" w:rsidP="00F06878">
            <w:r w:rsidRPr="003555DA">
              <w:rPr>
                <w:rFonts w:ascii="Times New Roman;serif" w:hAnsi="Times New Roman;serif"/>
              </w:rPr>
              <w:t>Модернизация газового оборудования в муниципальном жилом фонде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5B515AE1" w14:textId="77777777" w:rsidR="00F06878" w:rsidRPr="003555DA" w:rsidRDefault="00F06878" w:rsidP="00F06878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5B185C61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509CCBA1" w14:textId="77777777" w:rsidR="00F06878" w:rsidRPr="00911C7E" w:rsidRDefault="00F06878" w:rsidP="00F06878">
            <w:pPr>
              <w:jc w:val="center"/>
            </w:pPr>
            <w:r w:rsidRPr="00911C7E">
              <w:t>3957,4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A3CC9E3" w14:textId="77777777" w:rsidR="00F06878" w:rsidRPr="00911C7E" w:rsidRDefault="00F06878" w:rsidP="00F06878">
            <w:pPr>
              <w:jc w:val="center"/>
            </w:pPr>
            <w:r w:rsidRPr="00911C7E">
              <w:t>994,7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919E09A" w14:textId="77777777" w:rsidR="00F06878" w:rsidRPr="00911C7E" w:rsidRDefault="00F06878" w:rsidP="00F06878">
            <w:pPr>
              <w:jc w:val="center"/>
            </w:pPr>
            <w:r w:rsidRPr="00911C7E">
              <w:t>800,3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CA7DA9" w14:textId="77777777" w:rsidR="00F06878" w:rsidRPr="00911C7E" w:rsidRDefault="00F06878" w:rsidP="00F06878">
            <w:pPr>
              <w:jc w:val="center"/>
            </w:pPr>
            <w:r w:rsidRPr="00911C7E">
              <w:t>350,0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43B734" w14:textId="77777777" w:rsidR="00F06878" w:rsidRPr="00911C7E" w:rsidRDefault="00F06878" w:rsidP="00F06878">
            <w:pPr>
              <w:jc w:val="center"/>
            </w:pPr>
            <w:r w:rsidRPr="00911C7E">
              <w:t>350,0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D814A3" w14:textId="77777777" w:rsidR="00F06878" w:rsidRPr="00911C7E" w:rsidRDefault="00F06878" w:rsidP="00F06878">
            <w:pPr>
              <w:jc w:val="center"/>
            </w:pPr>
            <w:r w:rsidRPr="00911C7E">
              <w:t>350,0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79CADBF" w14:textId="77777777" w:rsidR="00F06878" w:rsidRPr="00911C7E" w:rsidRDefault="00F06878" w:rsidP="00F06878">
            <w:pPr>
              <w:jc w:val="center"/>
            </w:pPr>
            <w:r w:rsidRPr="00911C7E">
              <w:t>1112,4</w:t>
            </w:r>
          </w:p>
        </w:tc>
      </w:tr>
      <w:tr w:rsidR="00F06878" w:rsidRPr="003555DA" w14:paraId="50FAC489" w14:textId="77777777" w:rsidTr="00F06878">
        <w:tc>
          <w:tcPr>
            <w:tcW w:w="15134" w:type="dxa"/>
            <w:gridSpan w:val="11"/>
            <w:shd w:val="clear" w:color="auto" w:fill="FFFFFF"/>
            <w:vAlign w:val="center"/>
          </w:tcPr>
          <w:p w14:paraId="093853FD" w14:textId="77777777" w:rsidR="00F06878" w:rsidRPr="00911C7E" w:rsidRDefault="00F06878" w:rsidP="00F06878">
            <w:pPr>
              <w:jc w:val="center"/>
            </w:pPr>
            <w:r w:rsidRPr="00911C7E">
              <w:t>Мероприятия по организации систем индивидуального поквартирного теплоснабжения</w:t>
            </w:r>
          </w:p>
        </w:tc>
      </w:tr>
      <w:tr w:rsidR="00F06878" w:rsidRPr="003555DA" w14:paraId="3B47FC54" w14:textId="77777777" w:rsidTr="00F06878">
        <w:tc>
          <w:tcPr>
            <w:tcW w:w="512" w:type="dxa"/>
            <w:vMerge w:val="restart"/>
            <w:shd w:val="clear" w:color="auto" w:fill="FFFFFF"/>
            <w:vAlign w:val="center"/>
          </w:tcPr>
          <w:p w14:paraId="3F529B61" w14:textId="77777777" w:rsidR="00F06878" w:rsidRPr="003555DA" w:rsidRDefault="00F06878" w:rsidP="00F06878">
            <w:pPr>
              <w:jc w:val="center"/>
            </w:pPr>
            <w:r w:rsidRPr="003555DA">
              <w:t>8</w:t>
            </w:r>
          </w:p>
        </w:tc>
        <w:tc>
          <w:tcPr>
            <w:tcW w:w="2378" w:type="dxa"/>
            <w:vMerge w:val="restart"/>
            <w:shd w:val="clear" w:color="auto" w:fill="FFFFFF"/>
            <w:vAlign w:val="center"/>
          </w:tcPr>
          <w:p w14:paraId="5F1FA962" w14:textId="77777777" w:rsidR="00F06878" w:rsidRPr="003555DA" w:rsidRDefault="00F06878" w:rsidP="00F06878">
            <w:r w:rsidRPr="003555DA">
              <w:rPr>
                <w:rFonts w:ascii="Times New Roman;serif" w:hAnsi="Times New Roman;serif"/>
              </w:rPr>
              <w:t>Мероприятия по организации систем индивидуального поквартирного теплоснабжения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5CB209F0" w14:textId="77777777" w:rsidR="00F06878" w:rsidRPr="003555DA" w:rsidRDefault="00F06878" w:rsidP="00F06878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35342743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2CD2FE79" w14:textId="77777777" w:rsidR="00F06878" w:rsidRPr="00911C7E" w:rsidRDefault="00F06878" w:rsidP="00F06878">
            <w:pPr>
              <w:jc w:val="center"/>
            </w:pPr>
            <w:r w:rsidRPr="00911C7E">
              <w:t>7479,4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5792639" w14:textId="77777777" w:rsidR="00F06878" w:rsidRPr="00911C7E" w:rsidRDefault="00F06878" w:rsidP="00F06878">
            <w:pPr>
              <w:jc w:val="center"/>
            </w:pPr>
            <w:r w:rsidRPr="00911C7E">
              <w:t>7479,4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3BC3061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989A48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6399F8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168274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97814B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38664AFA" w14:textId="77777777" w:rsidTr="00F06878">
        <w:trPr>
          <w:trHeight w:val="305"/>
        </w:trPr>
        <w:tc>
          <w:tcPr>
            <w:tcW w:w="512" w:type="dxa"/>
            <w:vMerge/>
            <w:shd w:val="clear" w:color="auto" w:fill="FFFFFF"/>
          </w:tcPr>
          <w:p w14:paraId="53A7F370" w14:textId="77777777" w:rsidR="00F06878" w:rsidRPr="003555DA" w:rsidRDefault="00F06878" w:rsidP="008347F7"/>
        </w:tc>
        <w:tc>
          <w:tcPr>
            <w:tcW w:w="2378" w:type="dxa"/>
            <w:vMerge/>
            <w:shd w:val="clear" w:color="auto" w:fill="FFFFFF"/>
            <w:vAlign w:val="center"/>
          </w:tcPr>
          <w:p w14:paraId="6D32F01E" w14:textId="77777777" w:rsidR="00F06878" w:rsidRPr="003555DA" w:rsidRDefault="00F06878" w:rsidP="00F06878"/>
        </w:tc>
        <w:tc>
          <w:tcPr>
            <w:tcW w:w="2180" w:type="dxa"/>
            <w:shd w:val="clear" w:color="auto" w:fill="FFFFFF"/>
            <w:vAlign w:val="center"/>
          </w:tcPr>
          <w:p w14:paraId="5632A655" w14:textId="77777777" w:rsidR="00F06878" w:rsidRPr="003555DA" w:rsidRDefault="00F06878" w:rsidP="00F06878">
            <w:r>
              <w:t>У</w:t>
            </w:r>
            <w:r w:rsidRPr="003555DA">
              <w:t>правление социальной защиты города Калуги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7023F965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2F2394D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3112352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84AAE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9D168B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76ACEF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D52FE0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09AA986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  <w:tr w:rsidR="00F06878" w:rsidRPr="003555DA" w14:paraId="77B529C3" w14:textId="77777777" w:rsidTr="00F06878">
        <w:tc>
          <w:tcPr>
            <w:tcW w:w="15134" w:type="dxa"/>
            <w:gridSpan w:val="11"/>
            <w:shd w:val="clear" w:color="auto" w:fill="auto"/>
            <w:vAlign w:val="center"/>
          </w:tcPr>
          <w:p w14:paraId="475735BB" w14:textId="77777777" w:rsidR="00F06878" w:rsidRPr="00911C7E" w:rsidRDefault="00F06878" w:rsidP="00F06878">
            <w:pPr>
              <w:tabs>
                <w:tab w:val="left" w:pos="6285"/>
              </w:tabs>
              <w:jc w:val="center"/>
            </w:pPr>
            <w:r w:rsidRPr="00911C7E">
              <w:rPr>
                <w:rFonts w:ascii="Times New Roman;serif" w:hAnsi="Times New Roman;serif"/>
              </w:rPr>
              <w:lastRenderedPageBreak/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</w:tr>
      <w:tr w:rsidR="00F06878" w:rsidRPr="003555DA" w14:paraId="63A1E1EF" w14:textId="77777777" w:rsidTr="00F06878">
        <w:tc>
          <w:tcPr>
            <w:tcW w:w="512" w:type="dxa"/>
            <w:shd w:val="clear" w:color="auto" w:fill="FFFFFF"/>
            <w:vAlign w:val="center"/>
          </w:tcPr>
          <w:p w14:paraId="7C100E14" w14:textId="77777777" w:rsidR="00F06878" w:rsidRPr="003555DA" w:rsidRDefault="00F06878" w:rsidP="00F06878">
            <w:pPr>
              <w:jc w:val="center"/>
            </w:pPr>
            <w:r w:rsidRPr="003555DA">
              <w:t>9</w:t>
            </w:r>
          </w:p>
        </w:tc>
        <w:tc>
          <w:tcPr>
            <w:tcW w:w="2378" w:type="dxa"/>
            <w:shd w:val="clear" w:color="auto" w:fill="FFFFFF"/>
            <w:vAlign w:val="center"/>
          </w:tcPr>
          <w:p w14:paraId="0EF9195E" w14:textId="77777777" w:rsidR="00F06878" w:rsidRPr="003555DA" w:rsidRDefault="00F06878" w:rsidP="00F06878">
            <w:r w:rsidRPr="003555DA">
              <w:rPr>
                <w:rFonts w:ascii="Times New Roman;serif" w:hAnsi="Times New Roman;serif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054EE79F" w14:textId="77777777" w:rsidR="00F06878" w:rsidRPr="003555DA" w:rsidRDefault="00F06878" w:rsidP="00F06878">
            <w:r w:rsidRPr="003555DA">
              <w:t>Управление жилищно-коммунального хозяйства города Калуги</w:t>
            </w:r>
          </w:p>
          <w:p w14:paraId="3F186247" w14:textId="77777777" w:rsidR="00F06878" w:rsidRPr="003555DA" w:rsidRDefault="00F06878" w:rsidP="00F06878"/>
        </w:tc>
        <w:tc>
          <w:tcPr>
            <w:tcW w:w="1641" w:type="dxa"/>
            <w:shd w:val="clear" w:color="auto" w:fill="FFFFFF"/>
            <w:vAlign w:val="center"/>
          </w:tcPr>
          <w:p w14:paraId="257F1B61" w14:textId="77777777" w:rsidR="00F06878" w:rsidRPr="003555DA" w:rsidRDefault="00F06878" w:rsidP="00F06878">
            <w:r w:rsidRPr="003555DA">
              <w:t>Бюджет МО «Город Калуга»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184A2D0F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3756,6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0AF639A" w14:textId="77777777" w:rsidR="00F06878" w:rsidRPr="00911C7E" w:rsidRDefault="00F06878" w:rsidP="00F06878">
            <w:pPr>
              <w:jc w:val="center"/>
            </w:pPr>
            <w:r w:rsidRPr="00911C7E">
              <w:t>364,8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38CEBE8" w14:textId="77777777" w:rsidR="00F06878" w:rsidRPr="00911C7E" w:rsidRDefault="00F06878" w:rsidP="00F06878">
            <w:pPr>
              <w:jc w:val="center"/>
            </w:pPr>
            <w:r w:rsidRPr="00911C7E">
              <w:t>391,8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42D88F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500,0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7A9F0C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500,0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345292" w14:textId="77777777" w:rsidR="00F06878" w:rsidRPr="00911C7E" w:rsidRDefault="00F06878" w:rsidP="00F06878">
            <w:pPr>
              <w:jc w:val="center"/>
            </w:pPr>
            <w:r w:rsidRPr="00911C7E">
              <w:t>500,0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8508242" w14:textId="77777777" w:rsidR="00F06878" w:rsidRPr="00911C7E" w:rsidRDefault="00F06878" w:rsidP="00F06878">
            <w:pPr>
              <w:jc w:val="center"/>
            </w:pPr>
            <w:r w:rsidRPr="00911C7E">
              <w:t>1500,0</w:t>
            </w:r>
          </w:p>
        </w:tc>
      </w:tr>
      <w:tr w:rsidR="00F06878" w:rsidRPr="003555DA" w14:paraId="5593A4E6" w14:textId="77777777" w:rsidTr="00F06878">
        <w:tc>
          <w:tcPr>
            <w:tcW w:w="15134" w:type="dxa"/>
            <w:gridSpan w:val="11"/>
            <w:shd w:val="clear" w:color="auto" w:fill="auto"/>
            <w:vAlign w:val="center"/>
          </w:tcPr>
          <w:p w14:paraId="5465845C" w14:textId="77777777" w:rsidR="00F06878" w:rsidRPr="00911C7E" w:rsidRDefault="00F06878" w:rsidP="00F06878">
            <w:pPr>
              <w:jc w:val="center"/>
            </w:pPr>
            <w:proofErr w:type="spellStart"/>
            <w:r w:rsidRPr="00911C7E">
              <w:t>Прединвестиционная</w:t>
            </w:r>
            <w:proofErr w:type="spellEnd"/>
            <w:r w:rsidRPr="00911C7E"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F06878" w:rsidRPr="003555DA" w14:paraId="5C7929C1" w14:textId="77777777" w:rsidTr="00F06878">
        <w:tc>
          <w:tcPr>
            <w:tcW w:w="512" w:type="dxa"/>
            <w:shd w:val="clear" w:color="auto" w:fill="FFFFFF"/>
            <w:vAlign w:val="center"/>
          </w:tcPr>
          <w:p w14:paraId="1C29DF7A" w14:textId="77777777" w:rsidR="00F06878" w:rsidRPr="003555DA" w:rsidRDefault="00F06878" w:rsidP="00F06878">
            <w:pPr>
              <w:jc w:val="center"/>
            </w:pPr>
            <w:r w:rsidRPr="003555DA">
              <w:t>10</w:t>
            </w:r>
          </w:p>
        </w:tc>
        <w:tc>
          <w:tcPr>
            <w:tcW w:w="2378" w:type="dxa"/>
            <w:shd w:val="clear" w:color="auto" w:fill="FFFFFF"/>
            <w:vAlign w:val="center"/>
          </w:tcPr>
          <w:p w14:paraId="0D6F0F95" w14:textId="77777777" w:rsidR="00F06878" w:rsidRPr="003555DA" w:rsidRDefault="00F06878" w:rsidP="00F06878">
            <w:proofErr w:type="spellStart"/>
            <w:r w:rsidRPr="003555DA">
              <w:rPr>
                <w:rFonts w:ascii="Times New Roman;serif" w:hAnsi="Times New Roman;serif"/>
              </w:rPr>
              <w:t>Прединвестиционная</w:t>
            </w:r>
            <w:proofErr w:type="spellEnd"/>
            <w:r w:rsidRPr="003555DA">
              <w:rPr>
                <w:rFonts w:ascii="Times New Roman;serif" w:hAnsi="Times New Roman;serif"/>
              </w:rPr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78B58CCF" w14:textId="77777777" w:rsidR="00F06878" w:rsidRPr="003555DA" w:rsidRDefault="00F06878" w:rsidP="00F06878">
            <w:r w:rsidRPr="003555DA">
              <w:t>Управление жилищно-коммунального хозяйства города Калуги</w:t>
            </w:r>
          </w:p>
          <w:p w14:paraId="67E7DE8D" w14:textId="77777777" w:rsidR="00F06878" w:rsidRPr="003555DA" w:rsidRDefault="00F06878" w:rsidP="00F06878"/>
        </w:tc>
        <w:tc>
          <w:tcPr>
            <w:tcW w:w="1641" w:type="dxa"/>
            <w:shd w:val="clear" w:color="auto" w:fill="FFFFFF"/>
            <w:vAlign w:val="center"/>
          </w:tcPr>
          <w:p w14:paraId="4551C314" w14:textId="77777777" w:rsidR="00F06878" w:rsidRPr="003555DA" w:rsidRDefault="00F06878" w:rsidP="00F06878">
            <w:r w:rsidRPr="003555DA">
              <w:t>Бюджет МО «Город Калуга»</w:t>
            </w:r>
          </w:p>
          <w:p w14:paraId="6CB5B9C5" w14:textId="77777777" w:rsidR="00F06878" w:rsidRPr="003555DA" w:rsidRDefault="00F06878" w:rsidP="00F06878"/>
        </w:tc>
        <w:tc>
          <w:tcPr>
            <w:tcW w:w="1194" w:type="dxa"/>
            <w:shd w:val="clear" w:color="auto" w:fill="FFFFFF"/>
            <w:vAlign w:val="center"/>
          </w:tcPr>
          <w:p w14:paraId="12A49CCD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4599,7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0201D0B" w14:textId="77777777" w:rsidR="00F06878" w:rsidRPr="00911C7E" w:rsidRDefault="00F06878" w:rsidP="00F06878">
            <w:pPr>
              <w:jc w:val="center"/>
            </w:pPr>
            <w:r w:rsidRPr="00911C7E">
              <w:t>100,0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070E27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699,7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B6E23B" w14:textId="77777777" w:rsidR="00F06878" w:rsidRPr="00911C7E" w:rsidRDefault="00F06878" w:rsidP="00F06878">
            <w:pPr>
              <w:jc w:val="center"/>
            </w:pPr>
            <w:r w:rsidRPr="00911C7E">
              <w:t>1200,0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11D935" w14:textId="77777777" w:rsidR="00F06878" w:rsidRPr="00911C7E" w:rsidRDefault="00F06878" w:rsidP="00F06878">
            <w:pPr>
              <w:jc w:val="center"/>
            </w:pPr>
            <w:r w:rsidRPr="00911C7E">
              <w:t>1200,0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C6B60B" w14:textId="77777777" w:rsidR="00F06878" w:rsidRPr="00911C7E" w:rsidRDefault="00F06878" w:rsidP="00F06878">
            <w:pPr>
              <w:jc w:val="center"/>
            </w:pPr>
            <w:r w:rsidRPr="00911C7E">
              <w:t>1200,0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42C480" w14:textId="77777777" w:rsidR="00F06878" w:rsidRPr="00911C7E" w:rsidRDefault="00F06878" w:rsidP="00F06878">
            <w:pPr>
              <w:jc w:val="center"/>
            </w:pPr>
            <w:r w:rsidRPr="00911C7E">
              <w:t>200,0</w:t>
            </w:r>
          </w:p>
        </w:tc>
      </w:tr>
      <w:tr w:rsidR="00F06878" w:rsidRPr="003555DA" w14:paraId="78E53922" w14:textId="77777777" w:rsidTr="00F06878">
        <w:tc>
          <w:tcPr>
            <w:tcW w:w="512" w:type="dxa"/>
            <w:vMerge w:val="restart"/>
            <w:shd w:val="clear" w:color="auto" w:fill="auto"/>
          </w:tcPr>
          <w:p w14:paraId="2F43C75A" w14:textId="77777777" w:rsidR="00F06878" w:rsidRPr="003555DA" w:rsidRDefault="00F06878" w:rsidP="008347F7"/>
        </w:tc>
        <w:tc>
          <w:tcPr>
            <w:tcW w:w="4558" w:type="dxa"/>
            <w:gridSpan w:val="2"/>
            <w:vMerge w:val="restart"/>
            <w:shd w:val="clear" w:color="auto" w:fill="auto"/>
            <w:vAlign w:val="center"/>
          </w:tcPr>
          <w:p w14:paraId="5643934C" w14:textId="77777777" w:rsidR="00F06878" w:rsidRPr="003555DA" w:rsidRDefault="00F06878" w:rsidP="00F06878">
            <w:r w:rsidRPr="003555DA">
              <w:t>ВСЕГО по программе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976AF03" w14:textId="77777777" w:rsidR="00F06878" w:rsidRPr="003555DA" w:rsidRDefault="00F06878" w:rsidP="00F06878">
            <w:r w:rsidRPr="003555DA">
              <w:t>Итого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5924EF37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93</w:t>
            </w:r>
            <w:r>
              <w:t>652,8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8F9E4D2" w14:textId="77777777" w:rsidR="00F06878" w:rsidRPr="00911C7E" w:rsidRDefault="00F06878" w:rsidP="00F06878">
            <w:pPr>
              <w:jc w:val="center"/>
            </w:pPr>
            <w:r w:rsidRPr="00911C7E">
              <w:t>9445,0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5CC564F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 w:rsidRPr="00911C7E">
              <w:t>16110,8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17DEA8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  <w:r>
              <w:t>21366,3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C59139" w14:textId="77777777" w:rsidR="00F06878" w:rsidRPr="00911C7E" w:rsidRDefault="00F06878" w:rsidP="00F06878">
            <w:pPr>
              <w:jc w:val="center"/>
            </w:pPr>
            <w:r>
              <w:t>21366,3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610868" w14:textId="77777777" w:rsidR="00F06878" w:rsidRPr="00911C7E" w:rsidRDefault="00F06878" w:rsidP="00F06878">
            <w:pPr>
              <w:jc w:val="center"/>
            </w:pPr>
            <w:r>
              <w:t>21366,3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8C494F" w14:textId="77777777" w:rsidR="00F06878" w:rsidRPr="00911C7E" w:rsidRDefault="00F06878" w:rsidP="00F06878">
            <w:pPr>
              <w:jc w:val="center"/>
              <w:rPr>
                <w:b/>
              </w:rPr>
            </w:pPr>
            <w:r w:rsidRPr="00911C7E">
              <w:t>3998,1</w:t>
            </w:r>
          </w:p>
        </w:tc>
      </w:tr>
      <w:tr w:rsidR="00F06878" w:rsidRPr="003555DA" w14:paraId="1C7494F3" w14:textId="77777777" w:rsidTr="00F06878">
        <w:tc>
          <w:tcPr>
            <w:tcW w:w="512" w:type="dxa"/>
            <w:vMerge/>
            <w:shd w:val="clear" w:color="auto" w:fill="auto"/>
          </w:tcPr>
          <w:p w14:paraId="0CCDBA9A" w14:textId="77777777" w:rsidR="00F06878" w:rsidRPr="003555DA" w:rsidRDefault="00F06878" w:rsidP="008347F7"/>
        </w:tc>
        <w:tc>
          <w:tcPr>
            <w:tcW w:w="4558" w:type="dxa"/>
            <w:gridSpan w:val="2"/>
            <w:vMerge/>
            <w:shd w:val="clear" w:color="auto" w:fill="auto"/>
            <w:vAlign w:val="center"/>
          </w:tcPr>
          <w:p w14:paraId="4B7C5320" w14:textId="77777777" w:rsidR="00F06878" w:rsidRPr="003555DA" w:rsidRDefault="00F06878" w:rsidP="00F06878"/>
        </w:tc>
        <w:tc>
          <w:tcPr>
            <w:tcW w:w="1641" w:type="dxa"/>
            <w:shd w:val="clear" w:color="auto" w:fill="auto"/>
            <w:vAlign w:val="center"/>
          </w:tcPr>
          <w:p w14:paraId="7B8DE0C4" w14:textId="77777777" w:rsidR="00F06878" w:rsidRDefault="00F06878" w:rsidP="00F06878">
            <w:r w:rsidRPr="003555DA">
              <w:t>Бюджет МО «Город Калуга»</w:t>
            </w:r>
          </w:p>
          <w:p w14:paraId="0CF4BFDC" w14:textId="77777777" w:rsidR="00F06878" w:rsidRPr="004E28CE" w:rsidRDefault="00F06878" w:rsidP="00F06878">
            <w:pPr>
              <w:rPr>
                <w:highlight w:val="yellow"/>
              </w:rPr>
            </w:pPr>
          </w:p>
        </w:tc>
        <w:tc>
          <w:tcPr>
            <w:tcW w:w="1194" w:type="dxa"/>
            <w:shd w:val="clear" w:color="auto" w:fill="FFFFFF"/>
            <w:vAlign w:val="center"/>
          </w:tcPr>
          <w:p w14:paraId="247109C1" w14:textId="164734A5" w:rsidR="00F06878" w:rsidRPr="00911C7E" w:rsidRDefault="00F06878" w:rsidP="00F06878">
            <w:pPr>
              <w:jc w:val="center"/>
            </w:pPr>
            <w:r w:rsidRPr="00911C7E">
              <w:t>57</w:t>
            </w:r>
            <w:r>
              <w:t>972,0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8FF8BF" w14:textId="77777777" w:rsidR="00F06878" w:rsidRPr="00911C7E" w:rsidRDefault="00F06878" w:rsidP="00F06878">
            <w:pPr>
              <w:jc w:val="center"/>
            </w:pPr>
            <w:r w:rsidRPr="00911C7E">
              <w:t>9445,0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4683BC" w14:textId="77777777" w:rsidR="00F06878" w:rsidRPr="00911C7E" w:rsidRDefault="00F06878" w:rsidP="00F06878">
            <w:pPr>
              <w:jc w:val="center"/>
            </w:pPr>
            <w:r w:rsidRPr="00911C7E">
              <w:t>9104,6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38C706" w14:textId="77777777" w:rsidR="00F06878" w:rsidRPr="00911C7E" w:rsidRDefault="00F06878" w:rsidP="00F06878">
            <w:pPr>
              <w:jc w:val="center"/>
            </w:pPr>
            <w:r>
              <w:t>11808,1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37F13E" w14:textId="77777777" w:rsidR="00F06878" w:rsidRPr="00911C7E" w:rsidRDefault="00F06878" w:rsidP="00F06878">
            <w:pPr>
              <w:jc w:val="center"/>
            </w:pPr>
            <w:r>
              <w:t>11808,1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2EBCFA" w14:textId="77777777" w:rsidR="00F06878" w:rsidRPr="00911C7E" w:rsidRDefault="00F06878" w:rsidP="00F06878">
            <w:pPr>
              <w:jc w:val="center"/>
            </w:pPr>
            <w:r>
              <w:t>11808,1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49A69" w14:textId="77777777" w:rsidR="00F06878" w:rsidRPr="00911C7E" w:rsidRDefault="00F06878" w:rsidP="00F06878">
            <w:pPr>
              <w:jc w:val="center"/>
            </w:pPr>
            <w:r w:rsidRPr="00911C7E">
              <w:t>3998,1</w:t>
            </w:r>
          </w:p>
        </w:tc>
      </w:tr>
      <w:tr w:rsidR="00F06878" w:rsidRPr="003555DA" w14:paraId="7BF24079" w14:textId="77777777" w:rsidTr="00F06878">
        <w:tc>
          <w:tcPr>
            <w:tcW w:w="512" w:type="dxa"/>
            <w:vMerge/>
            <w:shd w:val="clear" w:color="auto" w:fill="auto"/>
          </w:tcPr>
          <w:p w14:paraId="3F82E9D8" w14:textId="77777777" w:rsidR="00F06878" w:rsidRPr="003555DA" w:rsidRDefault="00F06878" w:rsidP="008347F7"/>
        </w:tc>
        <w:tc>
          <w:tcPr>
            <w:tcW w:w="4558" w:type="dxa"/>
            <w:gridSpan w:val="2"/>
            <w:vMerge/>
            <w:shd w:val="clear" w:color="auto" w:fill="auto"/>
            <w:vAlign w:val="center"/>
          </w:tcPr>
          <w:p w14:paraId="1C51ECD2" w14:textId="77777777" w:rsidR="00F06878" w:rsidRPr="003555DA" w:rsidRDefault="00F06878" w:rsidP="00F06878"/>
        </w:tc>
        <w:tc>
          <w:tcPr>
            <w:tcW w:w="1641" w:type="dxa"/>
            <w:shd w:val="clear" w:color="auto" w:fill="auto"/>
            <w:vAlign w:val="center"/>
          </w:tcPr>
          <w:p w14:paraId="0DF6F69B" w14:textId="77777777" w:rsidR="00F06878" w:rsidRPr="00585714" w:rsidRDefault="00F06878" w:rsidP="00F06878">
            <w:r w:rsidRPr="00585714">
              <w:t>Средства областного бюджета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65F4244" w14:textId="77777777" w:rsidR="00F06878" w:rsidRPr="00911C7E" w:rsidRDefault="00F06878" w:rsidP="00F06878">
            <w:pPr>
              <w:jc w:val="center"/>
            </w:pPr>
            <w:r w:rsidRPr="00911C7E">
              <w:t>35680,8</w:t>
            </w:r>
          </w:p>
          <w:p w14:paraId="1F7E201E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A2EA9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  <w:p w14:paraId="390DF4C6" w14:textId="77777777" w:rsidR="00F06878" w:rsidRPr="00911C7E" w:rsidRDefault="00F06878" w:rsidP="00F0687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7434EE" w14:textId="77777777" w:rsidR="00F06878" w:rsidRPr="00911C7E" w:rsidRDefault="00F06878" w:rsidP="00F06878">
            <w:pPr>
              <w:jc w:val="center"/>
            </w:pPr>
            <w:r w:rsidRPr="00911C7E">
              <w:t>7006,2</w:t>
            </w:r>
          </w:p>
          <w:p w14:paraId="701F88F7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D66B43" w14:textId="77777777" w:rsidR="00F06878" w:rsidRPr="00911C7E" w:rsidRDefault="00F06878" w:rsidP="00F06878">
            <w:pPr>
              <w:jc w:val="center"/>
            </w:pPr>
            <w:r w:rsidRPr="00911C7E">
              <w:t>9558,2</w:t>
            </w:r>
          </w:p>
          <w:p w14:paraId="30DDA2D0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BBC540" w14:textId="77777777" w:rsidR="00F06878" w:rsidRPr="00911C7E" w:rsidRDefault="00F06878" w:rsidP="00F06878">
            <w:pPr>
              <w:jc w:val="center"/>
            </w:pPr>
            <w:r w:rsidRPr="00911C7E">
              <w:t>9558,2</w:t>
            </w:r>
          </w:p>
          <w:p w14:paraId="5B8B1139" w14:textId="77777777" w:rsidR="00F06878" w:rsidRPr="00911C7E" w:rsidRDefault="00F06878" w:rsidP="00F0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0A3E8" w14:textId="77777777" w:rsidR="00F06878" w:rsidRPr="00911C7E" w:rsidRDefault="00F06878" w:rsidP="00F06878">
            <w:pPr>
              <w:jc w:val="center"/>
            </w:pPr>
            <w:r w:rsidRPr="00911C7E">
              <w:t>9558,2</w:t>
            </w:r>
          </w:p>
          <w:p w14:paraId="5C3CB9D8" w14:textId="77777777" w:rsidR="00F06878" w:rsidRPr="00911C7E" w:rsidRDefault="00F06878" w:rsidP="00F0687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B28703" w14:textId="77777777" w:rsidR="00F06878" w:rsidRPr="00911C7E" w:rsidRDefault="00F06878" w:rsidP="00F06878">
            <w:pPr>
              <w:jc w:val="center"/>
            </w:pPr>
            <w:r w:rsidRPr="00911C7E">
              <w:t>0,0</w:t>
            </w:r>
          </w:p>
        </w:tc>
      </w:tr>
    </w:tbl>
    <w:p w14:paraId="17A05F9D" w14:textId="77777777" w:rsidR="00F06878" w:rsidRPr="003555DA" w:rsidRDefault="00F06878" w:rsidP="00F06878">
      <w:pPr>
        <w:pStyle w:val="ConsPlusNormal"/>
        <w:spacing w:line="360" w:lineRule="auto"/>
        <w:ind w:firstLine="709"/>
        <w:jc w:val="both"/>
        <w:rPr>
          <w:szCs w:val="24"/>
        </w:rPr>
      </w:pPr>
      <w:r w:rsidRPr="003555DA">
        <w:rPr>
          <w:szCs w:val="24"/>
        </w:rPr>
        <w:t>Объемы финансовых средств, направленных на реализацию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</w:r>
    </w:p>
    <w:p w14:paraId="7E80D509" w14:textId="77777777" w:rsidR="00F06878" w:rsidRPr="00E96020" w:rsidRDefault="00F06878" w:rsidP="00F06878">
      <w:pPr>
        <w:pStyle w:val="ConsPlusNormal"/>
        <w:spacing w:line="360" w:lineRule="auto"/>
        <w:ind w:firstLine="709"/>
        <w:jc w:val="both"/>
        <w:rPr>
          <w:szCs w:val="24"/>
        </w:rPr>
      </w:pPr>
      <w:r w:rsidRPr="003555DA">
        <w:rPr>
          <w:szCs w:val="24"/>
        </w:rPr>
        <w:t>В качестве внебюджетных средств предусматриваются собственные средства организаций ТЭК и ЖКХ, предприятий промышленности и транспорта.</w:t>
      </w:r>
    </w:p>
    <w:p w14:paraId="2F79B3A8" w14:textId="77777777" w:rsidR="00F06878" w:rsidRDefault="00F06878" w:rsidP="00F06878">
      <w:pPr>
        <w:ind w:firstLine="709"/>
      </w:pPr>
    </w:p>
    <w:p w14:paraId="6324043D" w14:textId="77777777" w:rsidR="00433005" w:rsidRDefault="00433005"/>
    <w:sectPr w:rsidR="00433005" w:rsidSect="00F06878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3B3A" w14:textId="77777777" w:rsidR="00916630" w:rsidRDefault="00916630" w:rsidP="00F06878">
      <w:r>
        <w:separator/>
      </w:r>
    </w:p>
  </w:endnote>
  <w:endnote w:type="continuationSeparator" w:id="0">
    <w:p w14:paraId="77703CA3" w14:textId="77777777" w:rsidR="00916630" w:rsidRDefault="00916630" w:rsidP="00F0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7040E" w14:textId="77777777" w:rsidR="00916630" w:rsidRDefault="00916630" w:rsidP="00F06878">
      <w:r>
        <w:separator/>
      </w:r>
    </w:p>
  </w:footnote>
  <w:footnote w:type="continuationSeparator" w:id="0">
    <w:p w14:paraId="23CBE968" w14:textId="77777777" w:rsidR="00916630" w:rsidRDefault="00916630" w:rsidP="00F0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2214076"/>
      <w:docPartObj>
        <w:docPartGallery w:val="Page Numbers (Top of Page)"/>
        <w:docPartUnique/>
      </w:docPartObj>
    </w:sdtPr>
    <w:sdtContent>
      <w:p w14:paraId="5CFC4915" w14:textId="0C21717E" w:rsidR="00F06878" w:rsidRDefault="00F068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B20002" w14:textId="77777777" w:rsidR="00F06878" w:rsidRDefault="00F0687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78"/>
    <w:rsid w:val="00433005"/>
    <w:rsid w:val="005C5B03"/>
    <w:rsid w:val="005E0459"/>
    <w:rsid w:val="00916630"/>
    <w:rsid w:val="00D63DF5"/>
    <w:rsid w:val="00F0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C071"/>
  <w15:chartTrackingRefBased/>
  <w15:docId w15:val="{8DB1BB4C-A6DE-4E59-84CC-5B1DFB18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878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D63DF5"/>
    <w:pPr>
      <w:keepNext/>
      <w:suppressAutoHyphens w:val="0"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63DF5"/>
    <w:pPr>
      <w:keepNext/>
      <w:suppressAutoHyphens w:val="0"/>
      <w:outlineLvl w:val="1"/>
    </w:pPr>
    <w:rPr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3DF5"/>
    <w:pPr>
      <w:keepNext/>
      <w:suppressAutoHyphens w:val="0"/>
      <w:outlineLvl w:val="2"/>
    </w:pPr>
    <w:rPr>
      <w:b/>
      <w:bCs/>
      <w:sz w:val="1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63DF5"/>
    <w:pPr>
      <w:keepNext/>
      <w:suppressAutoHyphens w:val="0"/>
      <w:jc w:val="both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Док"/>
    <w:autoRedefine/>
    <w:qFormat/>
    <w:rsid w:val="00D63DF5"/>
    <w:pPr>
      <w:autoSpaceDE w:val="0"/>
      <w:autoSpaceDN w:val="0"/>
      <w:adjustRightInd w:val="0"/>
      <w:ind w:firstLine="709"/>
      <w:jc w:val="both"/>
    </w:pPr>
    <w:rPr>
      <w:rFonts w:eastAsia="Calibri" w:cs="Calibri"/>
      <w:sz w:val="24"/>
      <w:szCs w:val="22"/>
    </w:rPr>
  </w:style>
  <w:style w:type="character" w:customStyle="1" w:styleId="10">
    <w:name w:val="Заголовок 1 Знак"/>
    <w:basedOn w:val="a0"/>
    <w:link w:val="1"/>
    <w:rsid w:val="00D63DF5"/>
    <w:rPr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3DF5"/>
    <w:rPr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3DF5"/>
    <w:rPr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63DF5"/>
    <w:rPr>
      <w:b/>
      <w:bCs/>
      <w:sz w:val="24"/>
      <w:szCs w:val="24"/>
      <w:lang w:eastAsia="ru-RU"/>
    </w:rPr>
  </w:style>
  <w:style w:type="paragraph" w:styleId="a4">
    <w:name w:val="caption"/>
    <w:basedOn w:val="a"/>
    <w:next w:val="a"/>
    <w:qFormat/>
    <w:rsid w:val="00D63DF5"/>
    <w:pPr>
      <w:suppressAutoHyphens w:val="0"/>
      <w:jc w:val="both"/>
    </w:pPr>
    <w:rPr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D63DF5"/>
    <w:pPr>
      <w:suppressAutoHyphens w:val="0"/>
      <w:ind w:firstLine="851"/>
      <w:jc w:val="center"/>
    </w:pPr>
    <w:rPr>
      <w:b/>
      <w:bCs/>
      <w:sz w:val="28"/>
      <w:szCs w:val="24"/>
      <w:lang w:eastAsia="ru-RU"/>
    </w:rPr>
  </w:style>
  <w:style w:type="character" w:customStyle="1" w:styleId="a6">
    <w:name w:val="Подзаголовок Знак"/>
    <w:link w:val="a5"/>
    <w:rsid w:val="00D63DF5"/>
    <w:rPr>
      <w:b/>
      <w:bCs/>
      <w:sz w:val="28"/>
      <w:szCs w:val="24"/>
      <w:lang w:eastAsia="ru-RU"/>
    </w:rPr>
  </w:style>
  <w:style w:type="character" w:styleId="a7">
    <w:name w:val="Strong"/>
    <w:uiPriority w:val="22"/>
    <w:qFormat/>
    <w:rsid w:val="00D63DF5"/>
    <w:rPr>
      <w:b/>
      <w:bCs/>
    </w:rPr>
  </w:style>
  <w:style w:type="paragraph" w:styleId="a8">
    <w:name w:val="No Spacing"/>
    <w:uiPriority w:val="1"/>
    <w:qFormat/>
    <w:rsid w:val="00D63DF5"/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63DF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06878"/>
    <w:pPr>
      <w:widowControl w:val="0"/>
      <w:suppressAutoHyphens/>
      <w:autoSpaceDE w:val="0"/>
    </w:pPr>
    <w:rPr>
      <w:sz w:val="24"/>
      <w:lang w:eastAsia="zh-CN"/>
    </w:rPr>
  </w:style>
  <w:style w:type="paragraph" w:styleId="aa">
    <w:name w:val="header"/>
    <w:basedOn w:val="a"/>
    <w:link w:val="ab"/>
    <w:uiPriority w:val="99"/>
    <w:unhideWhenUsed/>
    <w:rsid w:val="00F0687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6878"/>
    <w:rPr>
      <w:lang w:eastAsia="zh-CN"/>
    </w:rPr>
  </w:style>
  <w:style w:type="paragraph" w:styleId="ac">
    <w:name w:val="footer"/>
    <w:basedOn w:val="a"/>
    <w:link w:val="ad"/>
    <w:uiPriority w:val="99"/>
    <w:unhideWhenUsed/>
    <w:rsid w:val="00F068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687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Ольга Николаевна</dc:creator>
  <cp:keywords/>
  <dc:description/>
  <cp:lastModifiedBy>Архипова Елена Сергеевна</cp:lastModifiedBy>
  <cp:revision>3</cp:revision>
  <dcterms:created xsi:type="dcterms:W3CDTF">2022-09-13T08:06:00Z</dcterms:created>
  <dcterms:modified xsi:type="dcterms:W3CDTF">2022-09-19T08:12:00Z</dcterms:modified>
</cp:coreProperties>
</file>